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0C" w:rsidRDefault="004E190C" w:rsidP="004E1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018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</w:t>
      </w:r>
      <w:r w:rsidR="009018F8">
        <w:rPr>
          <w:rFonts w:ascii="Times New Roman" w:hAnsi="Times New Roman" w:cs="Times New Roman"/>
          <w:sz w:val="28"/>
          <w:szCs w:val="28"/>
        </w:rPr>
        <w:t xml:space="preserve"> зимнего фестиваля «Олонецкие Игры Дедов Морозов»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4E190C" w:rsidTr="00D32C0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C" w:rsidRDefault="004E190C" w:rsidP="00D32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ноября 2016 (пятница)</w:t>
            </w:r>
          </w:p>
        </w:tc>
      </w:tr>
      <w:tr w:rsidR="000F6817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0F6817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0F6817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0F6817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CB0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7D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«Добро и счастье множится, да сказка сложится» </w:t>
            </w:r>
          </w:p>
          <w:p w:rsidR="00CB054E" w:rsidRDefault="00CB054E" w:rsidP="00CB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билета – 100 рублей.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7D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054E" w:rsidRDefault="00CB054E" w:rsidP="007D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Свирских дивизий, д.2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16.00- 17.30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«Визитная карточка».</w:t>
            </w:r>
          </w:p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учащихся школ города.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«ЦДО»</w:t>
            </w:r>
          </w:p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Урицкого, д.9</w:t>
            </w:r>
          </w:p>
        </w:tc>
      </w:tr>
      <w:tr w:rsidR="00CB054E" w:rsidTr="00D32C0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737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ноября 2016 (суббота)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10.30-11.00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«Купеческого двора Паккайне»</w:t>
            </w:r>
            <w:r w:rsidRPr="002B5ED4">
              <w:rPr>
                <w:rFonts w:ascii="Times New Roman" w:hAnsi="Times New Roman"/>
                <w:sz w:val="28"/>
                <w:szCs w:val="28"/>
              </w:rPr>
              <w:t xml:space="preserve">  с участием Почетных гостей фестиваля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Паккайне дает старт фестивальным площадкам.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парк МБУ «Олонецкий национальный музей»</w:t>
            </w:r>
          </w:p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30-летия Победы, д. 8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Фотосессия с участниками  и почётными гостями фестиваля.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парк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11.00-16.00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Ярмарка «Паккайне»</w:t>
            </w:r>
          </w:p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вещевая</w:t>
            </w:r>
            <w:r>
              <w:t xml:space="preserve"> </w:t>
            </w:r>
            <w:r w:rsidRPr="0096248F">
              <w:rPr>
                <w:rFonts w:ascii="Times New Roman" w:hAnsi="Times New Roman" w:cs="Times New Roman"/>
                <w:sz w:val="28"/>
                <w:szCs w:val="28"/>
              </w:rPr>
              <w:t xml:space="preserve">ярмарка    (свежая выпечка, горячий чай,  сладости, сувенирная новогодняя продукция и т.п.)  </w:t>
            </w:r>
          </w:p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ремесленная (сувенирная продукция ремесленных мастерских)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Гагарина</w:t>
            </w:r>
          </w:p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«ЦДО» ул. Урицкого, д.9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ярмарке Паккайне и сказка оживает»</w:t>
            </w:r>
          </w:p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(ярморочное игрище со сказочными героями)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Гагарина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герои на елке в </w:t>
            </w:r>
            <w:r w:rsidRPr="002869B4">
              <w:rPr>
                <w:rFonts w:ascii="Times New Roman" w:hAnsi="Times New Roman" w:cs="Times New Roman"/>
                <w:sz w:val="28"/>
                <w:szCs w:val="28"/>
              </w:rPr>
              <w:t xml:space="preserve"> МБУ «Комплексный центр социального обслуживания населения»</w:t>
            </w:r>
          </w:p>
          <w:p w:rsidR="00CB054E" w:rsidRDefault="00CB054E" w:rsidP="0090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(мероприятие для детей с ограниченными возможностями).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B4">
              <w:rPr>
                <w:rFonts w:ascii="Times New Roman" w:hAnsi="Times New Roman" w:cs="Times New Roman"/>
                <w:sz w:val="28"/>
                <w:szCs w:val="28"/>
              </w:rPr>
              <w:t>МБУ «Комплексный центр социального обслуживания населения»</w:t>
            </w:r>
          </w:p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Полевая, д.11а.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 13.00-14.00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«Дед Мороз – сказочный волшебник».</w:t>
            </w:r>
          </w:p>
          <w:p w:rsidR="00CB054E" w:rsidRDefault="00CB054E" w:rsidP="00535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билета – 100 рублей.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«ЦДО»</w:t>
            </w:r>
          </w:p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Урицкого, д.9</w:t>
            </w:r>
          </w:p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Свирских дивизий, д.2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995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 площадка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Talv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i-FI" w:eastAsia="ru-RU"/>
              </w:rPr>
              <w:t>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oza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-   «Зимнее счастье»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гостиницы «Олония»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  13.00-14.00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«Тропа Паккайне»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46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46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дворик.</w:t>
            </w:r>
          </w:p>
          <w:p w:rsidR="00CB054E" w:rsidRDefault="00CB054E" w:rsidP="0046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программа с участием сказочных героев.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467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Городской парк </w:t>
            </w:r>
          </w:p>
          <w:p w:rsidR="00CB054E" w:rsidRDefault="00CB054E" w:rsidP="00A93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МБУ «Олонецкий национальный музей»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14.30-15.30</w:t>
            </w:r>
          </w:p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«Добро и счастье множится, да сказка сложится»</w:t>
            </w:r>
          </w:p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билета – 200 рублей.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Свирских дивизий, д.2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17.30 - 19.00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зимнего фестиваля «Олонецкие Игры Дедов Морозов».</w:t>
            </w:r>
          </w:p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 </w:t>
            </w:r>
            <w:r w:rsidRPr="00545A79"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Карельского Морозца Паккайне, Сказочных героев и Дедушек Морозов.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Гагарина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фейерверк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Гагарина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для взрослых.</w:t>
            </w:r>
          </w:p>
          <w:p w:rsidR="00CB054E" w:rsidRDefault="00CB054E" w:rsidP="00BF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«Морозная дискотека»</w:t>
            </w:r>
          </w:p>
          <w:p w:rsidR="00CB054E" w:rsidRDefault="00CB054E" w:rsidP="00BF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билета – 200 рублей.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Свирских дивизий, д.2</w:t>
            </w:r>
          </w:p>
        </w:tc>
      </w:tr>
      <w:tr w:rsidR="00CB054E" w:rsidTr="00D32C0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73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ноября 2016 (воскресенье)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«Ремесло и волшебство – морозных дедов мастерство».</w:t>
            </w:r>
          </w:p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(акция «Подарок Паккайне»; розыгрыш автомобиля  ООО «Карьялан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Гагарина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r>
              <w:rPr>
                <w:rFonts w:ascii="Times New Roman" w:hAnsi="Times New Roman" w:cs="Times New Roman"/>
                <w:sz w:val="28"/>
                <w:szCs w:val="28"/>
              </w:rPr>
              <w:t>Морозные заплывы клуба моржей «Виктория» (г. Петрозаводск)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Морозный футбол «Деды Морозы – Правительство Республики Карелия»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</w:tr>
      <w:tr w:rsidR="00CB054E" w:rsidTr="00737C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16.00 - 17.30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зимнего фестиваля «Олонецкие Игры Дедов Морозов»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4E" w:rsidRDefault="00CB054E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B054E" w:rsidRDefault="00CB054E" w:rsidP="00CB0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Свирских дивизий, д.2</w:t>
            </w:r>
          </w:p>
        </w:tc>
      </w:tr>
    </w:tbl>
    <w:p w:rsidR="00CB054E" w:rsidRDefault="00CB054E" w:rsidP="00CB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F5" w:rsidRPr="006A7AF5" w:rsidRDefault="006A7AF5" w:rsidP="00CB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F5">
        <w:rPr>
          <w:rFonts w:ascii="Times New Roman" w:hAnsi="Times New Roman" w:cs="Times New Roman"/>
          <w:sz w:val="28"/>
          <w:szCs w:val="28"/>
        </w:rPr>
        <w:t>В течение Фестиваля на площадках города работают мастер-классы:</w:t>
      </w:r>
    </w:p>
    <w:p w:rsidR="00280A87" w:rsidRPr="006A7AF5" w:rsidRDefault="00280A87" w:rsidP="00CB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6A7AF5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</w:t>
      </w:r>
      <w:r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27</w:t>
      </w:r>
      <w:r w:rsidR="006A7AF5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6A7AF5">
        <w:rPr>
          <w:rFonts w:ascii="Times New Roman" w:hAnsi="Times New Roman" w:cs="Times New Roman"/>
          <w:sz w:val="28"/>
          <w:szCs w:val="28"/>
        </w:rPr>
        <w:t>с 10.00</w:t>
      </w:r>
      <w:r w:rsidR="006A7AF5" w:rsidRPr="006A7AF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A7AF5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CB054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C109B" w:rsidRPr="006A7AF5">
        <w:rPr>
          <w:rFonts w:ascii="Times New Roman" w:hAnsi="Times New Roman" w:cs="Times New Roman"/>
          <w:sz w:val="28"/>
          <w:szCs w:val="28"/>
        </w:rPr>
        <w:t>, у</w:t>
      </w:r>
      <w:r w:rsidRPr="006A7AF5">
        <w:rPr>
          <w:rFonts w:ascii="Times New Roman" w:hAnsi="Times New Roman" w:cs="Times New Roman"/>
          <w:sz w:val="28"/>
          <w:szCs w:val="28"/>
        </w:rPr>
        <w:t>л. 30-летия Победы, 9</w:t>
      </w:r>
      <w:r w:rsidR="00CB054E">
        <w:rPr>
          <w:rFonts w:ascii="Times New Roman" w:hAnsi="Times New Roman" w:cs="Times New Roman"/>
          <w:sz w:val="28"/>
          <w:szCs w:val="28"/>
        </w:rPr>
        <w:t xml:space="preserve"> (</w:t>
      </w:r>
      <w:r w:rsidR="00CB054E" w:rsidRPr="006A7AF5">
        <w:rPr>
          <w:rFonts w:ascii="Times New Roman" w:hAnsi="Times New Roman" w:cs="Times New Roman"/>
          <w:sz w:val="28"/>
          <w:szCs w:val="28"/>
        </w:rPr>
        <w:t>Детск</w:t>
      </w:r>
      <w:r w:rsidR="00CB054E">
        <w:rPr>
          <w:rFonts w:ascii="Times New Roman" w:hAnsi="Times New Roman" w:cs="Times New Roman"/>
          <w:sz w:val="28"/>
          <w:szCs w:val="28"/>
        </w:rPr>
        <w:t>ая</w:t>
      </w:r>
      <w:r w:rsidR="00CB054E" w:rsidRPr="006A7AF5">
        <w:rPr>
          <w:rFonts w:ascii="Times New Roman" w:hAnsi="Times New Roman" w:cs="Times New Roman"/>
          <w:sz w:val="28"/>
          <w:szCs w:val="28"/>
        </w:rPr>
        <w:t xml:space="preserve"> художест</w:t>
      </w:r>
      <w:bookmarkStart w:id="0" w:name="_GoBack"/>
      <w:bookmarkEnd w:id="0"/>
      <w:r w:rsidR="00CB054E" w:rsidRPr="006A7AF5">
        <w:rPr>
          <w:rFonts w:ascii="Times New Roman" w:hAnsi="Times New Roman" w:cs="Times New Roman"/>
          <w:sz w:val="28"/>
          <w:szCs w:val="28"/>
        </w:rPr>
        <w:t>венн</w:t>
      </w:r>
      <w:r w:rsidR="00CB054E">
        <w:rPr>
          <w:rFonts w:ascii="Times New Roman" w:hAnsi="Times New Roman" w:cs="Times New Roman"/>
          <w:sz w:val="28"/>
          <w:szCs w:val="28"/>
        </w:rPr>
        <w:t>ая</w:t>
      </w:r>
      <w:r w:rsidR="00CB054E" w:rsidRPr="006A7AF5">
        <w:rPr>
          <w:rFonts w:ascii="Times New Roman" w:hAnsi="Times New Roman" w:cs="Times New Roman"/>
          <w:sz w:val="28"/>
          <w:szCs w:val="28"/>
        </w:rPr>
        <w:t xml:space="preserve"> школ</w:t>
      </w:r>
      <w:r w:rsidR="00CB054E">
        <w:rPr>
          <w:rFonts w:ascii="Times New Roman" w:hAnsi="Times New Roman" w:cs="Times New Roman"/>
          <w:sz w:val="28"/>
          <w:szCs w:val="28"/>
        </w:rPr>
        <w:t>а)</w:t>
      </w:r>
      <w:r w:rsidR="006A7AF5" w:rsidRPr="006A7AF5">
        <w:rPr>
          <w:rFonts w:ascii="Times New Roman" w:hAnsi="Times New Roman" w:cs="Times New Roman"/>
          <w:sz w:val="28"/>
          <w:szCs w:val="28"/>
        </w:rPr>
        <w:t>:</w:t>
      </w:r>
    </w:p>
    <w:p w:rsidR="00280A87" w:rsidRPr="006A7AF5" w:rsidRDefault="006A7AF5" w:rsidP="00CB0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0E8A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в технике граттаж</w:t>
      </w:r>
      <w:r w:rsidR="00562D7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F0E8A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A8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цена- 50 руб.</w:t>
      </w:r>
    </w:p>
    <w:p w:rsidR="00280A87" w:rsidRPr="006A7AF5" w:rsidRDefault="006A7AF5" w:rsidP="00CB0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0E8A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Паккайне</w:t>
      </w:r>
      <w:r w:rsidR="00562D7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F0E8A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A8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-50 руб.</w:t>
      </w:r>
    </w:p>
    <w:p w:rsidR="00280A87" w:rsidRDefault="006A7AF5" w:rsidP="00CB05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0E8A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Секреты медного мастерств</w:t>
      </w:r>
      <w:r w:rsidR="003A4E0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62D7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F0E8A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2D7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(украшения),</w:t>
      </w:r>
      <w:r w:rsidR="00CB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0E8A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демонстрационный</w:t>
      </w:r>
      <w:r w:rsidR="00562D7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цена - </w:t>
      </w:r>
      <w:r w:rsidR="00280A8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руб.</w:t>
      </w:r>
    </w:p>
    <w:p w:rsidR="006A7AF5" w:rsidRPr="006A7AF5" w:rsidRDefault="006A7AF5" w:rsidP="00CB05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109B" w:rsidRPr="006A7AF5" w:rsidRDefault="006C109B" w:rsidP="00CB05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6A7AF5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11.00</w:t>
      </w:r>
      <w:r w:rsidR="006A7AF5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</w:t>
      </w:r>
      <w:r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3A4E0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15.00</w:t>
      </w:r>
      <w:r w:rsidR="006A7AF5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в</w:t>
      </w:r>
      <w:r w:rsidRPr="006A7AF5">
        <w:rPr>
          <w:rFonts w:ascii="Times New Roman" w:hAnsi="Times New Roman" w:cs="Times New Roman"/>
          <w:sz w:val="28"/>
          <w:szCs w:val="28"/>
        </w:rPr>
        <w:t>, ул. Урицкого, 9</w:t>
      </w:r>
      <w:r w:rsidR="00CB054E">
        <w:rPr>
          <w:rFonts w:ascii="Times New Roman" w:hAnsi="Times New Roman" w:cs="Times New Roman"/>
          <w:sz w:val="28"/>
          <w:szCs w:val="28"/>
        </w:rPr>
        <w:t xml:space="preserve"> (</w:t>
      </w:r>
      <w:r w:rsidR="00CB054E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</w:t>
      </w:r>
      <w:r w:rsidR="00CB0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школа</w:t>
      </w:r>
      <w:r w:rsidR="00CB054E">
        <w:rPr>
          <w:rFonts w:ascii="Times New Roman" w:hAnsi="Times New Roman" w:cs="Times New Roman"/>
          <w:sz w:val="28"/>
          <w:szCs w:val="28"/>
        </w:rPr>
        <w:t>)</w:t>
      </w:r>
      <w:r w:rsidR="006A7AF5" w:rsidRPr="006A7AF5">
        <w:rPr>
          <w:rFonts w:ascii="Times New Roman" w:hAnsi="Times New Roman" w:cs="Times New Roman"/>
          <w:sz w:val="28"/>
          <w:szCs w:val="28"/>
        </w:rPr>
        <w:t>:</w:t>
      </w:r>
    </w:p>
    <w:p w:rsidR="00596F57" w:rsidRPr="006A7AF5" w:rsidRDefault="006A7AF5" w:rsidP="00CB05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C109B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09B" w:rsidRPr="006A7AF5">
        <w:rPr>
          <w:rFonts w:ascii="Times New Roman" w:hAnsi="Times New Roman" w:cs="Times New Roman"/>
          <w:sz w:val="28"/>
          <w:szCs w:val="28"/>
        </w:rPr>
        <w:t>«</w:t>
      </w:r>
      <w:r w:rsidR="003A4E07" w:rsidRPr="006A7AF5">
        <w:rPr>
          <w:rFonts w:ascii="Times New Roman" w:hAnsi="Times New Roman" w:cs="Times New Roman"/>
          <w:sz w:val="28"/>
          <w:szCs w:val="28"/>
        </w:rPr>
        <w:t>Волшебство берестяного ремесла»</w:t>
      </w:r>
      <w:r w:rsidR="006C109B" w:rsidRPr="006A7AF5">
        <w:rPr>
          <w:rFonts w:ascii="Times New Roman" w:hAnsi="Times New Roman" w:cs="Times New Roman"/>
          <w:sz w:val="28"/>
          <w:szCs w:val="28"/>
        </w:rPr>
        <w:t>»</w:t>
      </w:r>
      <w:r w:rsidR="00EF0E8A" w:rsidRPr="006A7A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0E8A" w:rsidRPr="006A7AF5">
        <w:rPr>
          <w:rFonts w:ascii="Times New Roman" w:hAnsi="Times New Roman" w:cs="Times New Roman"/>
          <w:sz w:val="28"/>
          <w:szCs w:val="28"/>
        </w:rPr>
        <w:t>шаркунок</w:t>
      </w:r>
      <w:proofErr w:type="spellEnd"/>
      <w:r w:rsidR="00EF0E8A" w:rsidRPr="006A7AF5">
        <w:rPr>
          <w:rFonts w:ascii="Times New Roman" w:hAnsi="Times New Roman" w:cs="Times New Roman"/>
          <w:sz w:val="28"/>
          <w:szCs w:val="28"/>
        </w:rPr>
        <w:t>)</w:t>
      </w:r>
      <w:r w:rsidR="00280A87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09B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</w:t>
      </w:r>
      <w:r w:rsidR="00EF0E8A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6C109B" w:rsidRPr="006A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руб.</w:t>
      </w:r>
    </w:p>
    <w:sectPr w:rsidR="00596F57" w:rsidRPr="006A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C"/>
    <w:rsid w:val="00070963"/>
    <w:rsid w:val="000F6817"/>
    <w:rsid w:val="00237852"/>
    <w:rsid w:val="00280A87"/>
    <w:rsid w:val="003A4E07"/>
    <w:rsid w:val="004D7989"/>
    <w:rsid w:val="004E190C"/>
    <w:rsid w:val="00535DC2"/>
    <w:rsid w:val="00562D77"/>
    <w:rsid w:val="00596F57"/>
    <w:rsid w:val="006112E0"/>
    <w:rsid w:val="006A7AF5"/>
    <w:rsid w:val="006C109B"/>
    <w:rsid w:val="006D5986"/>
    <w:rsid w:val="00737C59"/>
    <w:rsid w:val="009018F8"/>
    <w:rsid w:val="00995006"/>
    <w:rsid w:val="00A93130"/>
    <w:rsid w:val="00BC6795"/>
    <w:rsid w:val="00BF4617"/>
    <w:rsid w:val="00CB054E"/>
    <w:rsid w:val="00E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5</cp:revision>
  <cp:lastPrinted>2016-09-22T08:52:00Z</cp:lastPrinted>
  <dcterms:created xsi:type="dcterms:W3CDTF">2016-11-10T10:02:00Z</dcterms:created>
  <dcterms:modified xsi:type="dcterms:W3CDTF">2016-11-11T06:22:00Z</dcterms:modified>
</cp:coreProperties>
</file>