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0D" w:rsidRDefault="00B2110D" w:rsidP="00035A2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B2110D" w:rsidRPr="00B05F58" w:rsidRDefault="00B2110D" w:rsidP="00B2110D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863E6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начале общественных обсуждений (публичных слушаний)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1. Совет</w:t>
      </w:r>
      <w:r w:rsidR="00B2110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Олонецкого городского поселения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(организатор общественных обсуждений (публичных слушаний) оповещает о проведении общественных обсуждений (публичных слушаний). 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2. Приглашаем всех заинтересованных лиц принять участие в общественных обсуждениях (публичных слушаниях).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5432"/>
        <w:gridCol w:w="3375"/>
      </w:tblGrid>
      <w:tr w:rsidR="00B2110D" w:rsidRPr="008355EA" w:rsidTr="00B2110D">
        <w:trPr>
          <w:trHeight w:val="15"/>
        </w:trPr>
        <w:tc>
          <w:tcPr>
            <w:tcW w:w="548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10346E" w:rsidP="00C660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Устав 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ие»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B2110D" w:rsidRDefault="0010346E" w:rsidP="00C660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Устав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Олонецко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C660F6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8069F5" w:rsidP="00C6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сентября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начало 1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Олонецкое городское поселение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10346E" w:rsidP="00103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Совет</w:t>
            </w:r>
            <w:r w:rsidR="00B2110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Олонецкого городского поселения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4D014E" w:rsidRDefault="005A49B5" w:rsidP="00C660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14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постоянной комиссии </w:t>
            </w:r>
            <w:r w:rsidR="00C660F6" w:rsidRPr="004D014E">
              <w:rPr>
                <w:rFonts w:ascii="Times New Roman" w:hAnsi="Times New Roman" w:cs="Times New Roman"/>
                <w:sz w:val="24"/>
                <w:szCs w:val="24"/>
              </w:rPr>
              <w:t>по контролю и гласности, мандатной</w:t>
            </w:r>
            <w:r w:rsidRPr="004D0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0F6" w:rsidRPr="004D014E">
              <w:rPr>
                <w:rFonts w:ascii="Times New Roman" w:hAnsi="Times New Roman" w:cs="Times New Roman"/>
                <w:sz w:val="24"/>
                <w:szCs w:val="24"/>
              </w:rPr>
              <w:t>Исаев А.Н.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4D014E" w:rsidRDefault="00B2110D" w:rsidP="003F2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Доклад </w:t>
            </w:r>
            <w:r w:rsidR="003F2062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 Совета Федуловой Г.В.</w:t>
            </w:r>
          </w:p>
          <w:p w:rsidR="00B2110D" w:rsidRPr="004D014E" w:rsidRDefault="00E87AA9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2110D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 Обсуждение</w:t>
            </w:r>
            <w:r w:rsidR="005A49B5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C6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Карелия, г. О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д.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зал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3F2062" w:rsidP="003F2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года, 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>-18</w:t>
            </w:r>
            <w:r w:rsidR="00B211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2110D" w:rsidRPr="008355EA" w:rsidTr="004D014E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4D014E" w:rsidRDefault="004D014E" w:rsidP="00C6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F2062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C660F6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3F2062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F2062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C7F8F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04FE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C660F6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2A01" w:rsidRPr="004D0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7915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Карелия, </w:t>
            </w:r>
          </w:p>
          <w:p w:rsidR="00D97915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D97915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CF4A77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лонец, ул. Свирских дивизий, д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. 1,</w:t>
            </w:r>
            <w:r w:rsidR="006204FE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</w:t>
            </w:r>
            <w:r w:rsidR="00035A2D"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2110D" w:rsidRPr="006204FE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4FE">
              <w:rPr>
                <w:rFonts w:ascii="Times New Roman" w:eastAsia="Times New Roman" w:hAnsi="Times New Roman" w:cs="Times New Roman"/>
                <w:sz w:val="24"/>
                <w:szCs w:val="24"/>
              </w:rPr>
              <w:t>с 9.00 до 16.00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Письменные предложения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5009FB" w:rsidRDefault="00B2110D" w:rsidP="00BA2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Олонецкая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ЦБС», 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официальный сайт </w:t>
            </w:r>
            <w:proofErr w:type="spellStart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администарции</w:t>
            </w:r>
            <w:proofErr w:type="spellEnd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Олонецкого национального района (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olon</w:t>
            </w:r>
            <w:proofErr w:type="spellEnd"/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rayon</w:t>
            </w:r>
            <w:r w:rsidR="00CF4A77" w:rsidRPr="00CF4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CF4A7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247A7A">
              <w:rPr>
                <w:rFonts w:ascii="Times New Roman" w:eastAsia="Times New Roman" w:hAnsi="Times New Roman" w:cs="Times New Roman"/>
                <w:sz w:val="24"/>
                <w:szCs w:val="24"/>
              </w:rPr>
              <w:t>, районная газета «</w:t>
            </w:r>
            <w:proofErr w:type="spellStart"/>
            <w:r w:rsidR="00247A7A">
              <w:rPr>
                <w:rFonts w:ascii="Times New Roman" w:eastAsia="Times New Roman" w:hAnsi="Times New Roman" w:cs="Times New Roman"/>
                <w:sz w:val="24"/>
                <w:szCs w:val="24"/>
              </w:rPr>
              <w:t>Олония</w:t>
            </w:r>
            <w:proofErr w:type="spellEnd"/>
            <w:r w:rsidR="00247A7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3F2062" w:rsidP="003F2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 w:rsidR="001034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A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зал 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Олонецкого национального муниципального района, 17.00</w:t>
            </w:r>
            <w:r w:rsidR="005009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110D" w:rsidRPr="008355EA" w:rsidTr="00B2110D"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B2110D" w:rsidP="00180B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110D" w:rsidRPr="008355EA" w:rsidRDefault="003F2062" w:rsidP="003F2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 w:rsidR="00C66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 года, зал администрации Олонецкого национального муниципального района, 17.00</w:t>
            </w:r>
          </w:p>
        </w:tc>
      </w:tr>
    </w:tbl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Pr="008355EA" w:rsidRDefault="00B2110D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0346E" w:rsidRDefault="0010346E" w:rsidP="00B2110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5009F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D4617" w:rsidRPr="008355EA" w:rsidRDefault="005D4617" w:rsidP="00B2110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A2A01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7915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Протокол общественных обсуждений (публичных слушаний) по проекту</w:t>
      </w:r>
      <w:r w:rsidR="00D97915" w:rsidRPr="00D979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346E" w:rsidRPr="00B2110D" w:rsidRDefault="0010346E" w:rsidP="0010346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внесении изменений в Устав</w:t>
      </w:r>
      <w:r w:rsidR="00C660F6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Олонецко</w:t>
      </w:r>
      <w:r w:rsidR="00C660F6">
        <w:rPr>
          <w:rFonts w:ascii="Times New Roman" w:hAnsi="Times New Roman" w:cs="Times New Roman"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C660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C660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D97915" w:rsidRDefault="00D97915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B2110D" w:rsidRPr="00D97915" w:rsidRDefault="006204FE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Дата оформления: "</w:t>
      </w:r>
      <w:r w:rsidR="003F2062">
        <w:rPr>
          <w:rFonts w:ascii="Times New Roman" w:eastAsia="Times New Roman" w:hAnsi="Times New Roman" w:cs="Times New Roman"/>
          <w:spacing w:val="2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3F2062">
        <w:rPr>
          <w:rFonts w:ascii="Times New Roman" w:eastAsia="Times New Roman" w:hAnsi="Times New Roman" w:cs="Times New Roman"/>
          <w:spacing w:val="2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202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г.</w:t>
      </w:r>
      <w:r w:rsidR="00035A2D" w:rsidRPr="00D97915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035A2D" w:rsidRDefault="00B2110D" w:rsidP="00035A2D">
      <w:pPr>
        <w:spacing w:after="0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Организатор общественных обсужде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ний (публичных слушаний)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Совет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О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лонецкого городского поселения. </w:t>
      </w:r>
    </w:p>
    <w:p w:rsidR="005A49B5" w:rsidRDefault="00B2110D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Председательствующий на публичных слушаниях, лицо, уполномоченное на подписание протокола общественных обсуждений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5A49B5">
        <w:rPr>
          <w:rFonts w:ascii="Times New Roman" w:hAnsi="Times New Roman" w:cs="Times New Roman"/>
          <w:sz w:val="24"/>
          <w:szCs w:val="24"/>
        </w:rPr>
        <w:t>председатель</w:t>
      </w:r>
      <w:r w:rsidR="005A49B5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постоянной комиссии по </w:t>
      </w:r>
      <w:r w:rsidR="00C660F6">
        <w:rPr>
          <w:rFonts w:ascii="Times New Roman" w:hAnsi="Times New Roman" w:cs="Times New Roman"/>
          <w:sz w:val="24"/>
          <w:szCs w:val="24"/>
        </w:rPr>
        <w:t>контролю и гласности, мандатной Исаев А.Н.</w:t>
      </w:r>
      <w:r w:rsidR="005A49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110D" w:rsidRPr="008355EA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035A2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Информация, содержащаяся в опубликованном опове</w:t>
      </w:r>
      <w:bookmarkStart w:id="0" w:name="_GoBack"/>
      <w:bookmarkEnd w:id="0"/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щения о начале общественных обсуждений (публичных слушаний) представлена в приложении.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Информация о дате и источнике опубликования оповещении о начале общественных обсуждений (публичных слушаний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)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A2A01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14C4D">
        <w:rPr>
          <w:rFonts w:ascii="Times New Roman" w:eastAsia="Times New Roman" w:hAnsi="Times New Roman" w:cs="Times New Roman"/>
          <w:spacing w:val="2"/>
          <w:sz w:val="24"/>
          <w:szCs w:val="24"/>
        </w:rPr>
        <w:t>20</w:t>
      </w:r>
      <w:r w:rsidR="00247A7A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F2062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сентября</w:t>
      </w:r>
      <w:r w:rsidR="00247A7A">
        <w:rPr>
          <w:rFonts w:ascii="Times New Roman" w:eastAsia="Times New Roman" w:hAnsi="Times New Roman" w:cs="Times New Roman"/>
          <w:spacing w:val="2"/>
          <w:sz w:val="24"/>
          <w:szCs w:val="24"/>
        </w:rPr>
        <w:t>, оф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ициальный сайт администрации Олонецкого национального муниципального района; </w:t>
      </w:r>
      <w:r w:rsidR="003F2062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27</w:t>
      </w:r>
      <w:r w:rsidR="00C660F6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F2062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сентября</w:t>
      </w:r>
      <w:r w:rsidR="00C660F6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2023</w:t>
      </w:r>
      <w:r w:rsidR="007C1F40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года,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районная газета «Олония»</w:t>
      </w:r>
      <w:r w:rsidR="006204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035A2D" w:rsidRDefault="00035A2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Default="00B2110D" w:rsidP="00035A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 (публичных слушаний), о территории, в пределах которой проводятся общественные обсуждения (публичные слушания)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035A2D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– </w:t>
      </w:r>
      <w:r w:rsidR="0007577B" w:rsidRPr="000757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F2062" w:rsidRPr="0007577B">
        <w:rPr>
          <w:rFonts w:ascii="Times New Roman" w:eastAsia="Times New Roman" w:hAnsi="Times New Roman" w:cs="Times New Roman"/>
          <w:sz w:val="24"/>
          <w:szCs w:val="24"/>
        </w:rPr>
        <w:t>.09</w:t>
      </w:r>
      <w:r w:rsidR="00C660F6" w:rsidRPr="0007577B">
        <w:rPr>
          <w:rFonts w:ascii="Times New Roman" w:eastAsia="Times New Roman" w:hAnsi="Times New Roman" w:cs="Times New Roman"/>
          <w:sz w:val="24"/>
          <w:szCs w:val="24"/>
        </w:rPr>
        <w:t>.2023</w:t>
      </w:r>
      <w:r w:rsidR="006204FE" w:rsidRPr="0007577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F2062" w:rsidRPr="0007577B">
        <w:rPr>
          <w:rFonts w:ascii="Times New Roman" w:eastAsia="Times New Roman" w:hAnsi="Times New Roman" w:cs="Times New Roman"/>
          <w:sz w:val="24"/>
          <w:szCs w:val="24"/>
        </w:rPr>
        <w:t>29.09</w:t>
      </w:r>
      <w:r w:rsidR="00C660F6" w:rsidRPr="0007577B">
        <w:rPr>
          <w:rFonts w:ascii="Times New Roman" w:eastAsia="Times New Roman" w:hAnsi="Times New Roman" w:cs="Times New Roman"/>
          <w:sz w:val="24"/>
          <w:szCs w:val="24"/>
        </w:rPr>
        <w:t>.2023</w:t>
      </w:r>
      <w:r w:rsidR="006204FE" w:rsidRPr="0007577B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</w:p>
    <w:p w:rsidR="007C1F40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>–</w:t>
      </w:r>
      <w:r w:rsidR="00035A2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нет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660F6" w:rsidRDefault="00C660F6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B2110D" w:rsidRPr="008355EA" w:rsidRDefault="00035A2D" w:rsidP="007C1F4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Присутствовали:</w:t>
      </w:r>
      <w:r w:rsidR="006204FE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660F6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19</w:t>
      </w:r>
      <w:r w:rsidR="00AD0855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человек</w:t>
      </w:r>
      <w:r w:rsidR="00AD0855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B2110D" w:rsidRDefault="00B2110D" w:rsidP="00B211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Повестка дня:</w:t>
      </w:r>
    </w:p>
    <w:p w:rsidR="00035A2D" w:rsidRPr="005A49B5" w:rsidRDefault="00B2110D" w:rsidP="005A49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1. </w:t>
      </w:r>
      <w:r w:rsidR="005A49B5">
        <w:rPr>
          <w:rFonts w:ascii="Times New Roman" w:hAnsi="Times New Roman" w:cs="Times New Roman"/>
          <w:sz w:val="24"/>
          <w:szCs w:val="24"/>
        </w:rPr>
        <w:t xml:space="preserve">О внесении изменений в Устав </w:t>
      </w:r>
      <w:r w:rsidR="006204FE">
        <w:rPr>
          <w:rFonts w:ascii="Times New Roman" w:hAnsi="Times New Roman" w:cs="Times New Roman"/>
          <w:sz w:val="24"/>
          <w:szCs w:val="24"/>
        </w:rPr>
        <w:t>Олонецкого городского поселения</w:t>
      </w:r>
      <w:r w:rsidR="005A49B5">
        <w:rPr>
          <w:rFonts w:ascii="Times New Roman" w:hAnsi="Times New Roman" w:cs="Times New Roman"/>
          <w:sz w:val="24"/>
          <w:szCs w:val="24"/>
        </w:rPr>
        <w:t>.</w:t>
      </w:r>
    </w:p>
    <w:p w:rsidR="00B2110D" w:rsidRPr="00BA2A01" w:rsidRDefault="00B2110D" w:rsidP="00BA2A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2. Слушали: </w:t>
      </w:r>
      <w:r w:rsidR="003F2062" w:rsidRPr="0007577B">
        <w:rPr>
          <w:rFonts w:ascii="Times New Roman" w:eastAsia="Times New Roman" w:hAnsi="Times New Roman" w:cs="Times New Roman"/>
          <w:sz w:val="24"/>
          <w:szCs w:val="24"/>
        </w:rPr>
        <w:t>специалиста Совета Федулову Г.В</w:t>
      </w:r>
      <w:r w:rsidR="00BA2A01" w:rsidRPr="00075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3. Поступили вопросы: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C7F8F">
        <w:rPr>
          <w:rFonts w:ascii="Times New Roman" w:eastAsia="Times New Roman" w:hAnsi="Times New Roman" w:cs="Times New Roman"/>
          <w:spacing w:val="2"/>
          <w:sz w:val="24"/>
          <w:szCs w:val="24"/>
        </w:rPr>
        <w:t>нет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CF4A77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4. Предложения и замечания участников публичных слушаний: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0346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нет. </w:t>
      </w:r>
    </w:p>
    <w:p w:rsidR="00AD0855" w:rsidRDefault="00C660F6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Васильев Д.В. предложил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поддержать проект решения. 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5. В прениях выступили: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нет.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</w:t>
      </w:r>
      <w:r w:rsidR="003F206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ринятие решения, </w:t>
      </w:r>
      <w:r w:rsidR="007C1F40">
        <w:rPr>
          <w:rFonts w:ascii="Times New Roman" w:eastAsia="Times New Roman" w:hAnsi="Times New Roman" w:cs="Times New Roman"/>
          <w:spacing w:val="2"/>
          <w:sz w:val="24"/>
          <w:szCs w:val="24"/>
        </w:rPr>
        <w:t>согласно проекта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: </w:t>
      </w:r>
    </w:p>
    <w:p w:rsidR="00B2110D" w:rsidRDefault="006204F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"За" – </w:t>
      </w:r>
      <w:r w:rsidR="00C660F6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19</w:t>
      </w:r>
      <w:r w:rsidR="00AD0855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B2110D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"Против" -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B2110D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Голосовали за принятие решения по предложениям и замечаниям:</w:t>
      </w:r>
    </w:p>
    <w:p w:rsidR="007C1F40" w:rsidRDefault="006204FE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"За" – </w:t>
      </w:r>
      <w:r w:rsidR="00C660F6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19</w:t>
      </w:r>
      <w:r w:rsidR="007C1F40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человек,</w:t>
      </w:r>
    </w:p>
    <w:p w:rsidR="007C1F40" w:rsidRDefault="0010346E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"Против" -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0</w:t>
      </w:r>
      <w:r w:rsidR="007C1F40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,</w:t>
      </w:r>
    </w:p>
    <w:p w:rsidR="00B2110D" w:rsidRDefault="0010346E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"Воздержался" – нет</w:t>
      </w:r>
      <w:r w:rsidR="007C1F40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. 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Приложение: 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1)</w:t>
      </w:r>
      <w:r w:rsidR="007252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оповещение о начале общественных об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суждений (публичных слушаний);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2) перечень принявших участие в рассмотрении проекта участников общественных обсуждений или публичных слушаний (регистрационные листы лиц, участвующих в собрании участников публичных слушаниях);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3) имеющиеся в письменном виде предложения и замечания (их копии) участников общественных обсуждений (публичных слушаний). </w:t>
      </w:r>
    </w:p>
    <w:p w:rsidR="00BA2A01" w:rsidRDefault="00B2110D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Председательствующий на публичных слушаниях (лицо, уполномоченное на подписание протокола общественных обсуждений)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- </w:t>
      </w:r>
      <w:r w:rsidR="00CF4A77">
        <w:rPr>
          <w:rFonts w:ascii="Times New Roman" w:hAnsi="Times New Roman" w:cs="Times New Roman"/>
          <w:sz w:val="24"/>
          <w:szCs w:val="24"/>
        </w:rPr>
        <w:t>председатель</w:t>
      </w:r>
      <w:r w:rsidR="00CF4A77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hAnsi="Times New Roman" w:cs="Times New Roman"/>
          <w:sz w:val="24"/>
          <w:szCs w:val="24"/>
        </w:rPr>
        <w:t xml:space="preserve">постоянной комиссии </w:t>
      </w:r>
      <w:r w:rsidR="005A49B5">
        <w:rPr>
          <w:rFonts w:ascii="Times New Roman" w:hAnsi="Times New Roman" w:cs="Times New Roman"/>
          <w:sz w:val="24"/>
          <w:szCs w:val="24"/>
        </w:rPr>
        <w:t xml:space="preserve">по </w:t>
      </w:r>
      <w:r w:rsidR="00C660F6">
        <w:rPr>
          <w:rFonts w:ascii="Times New Roman" w:hAnsi="Times New Roman" w:cs="Times New Roman"/>
          <w:sz w:val="24"/>
          <w:szCs w:val="24"/>
        </w:rPr>
        <w:t>контролю и гласности, мандатной</w:t>
      </w:r>
    </w:p>
    <w:p w:rsidR="00BA2A01" w:rsidRDefault="00BA2A01" w:rsidP="00CF4A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110D" w:rsidRPr="00BA2A01" w:rsidRDefault="00C660F6" w:rsidP="00D979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Исаев А.Н.                     </w:t>
      </w:r>
      <w:r w:rsidR="00D9791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2110D" w:rsidRDefault="00B2110D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B211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Default="005A49B5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7252A1" w:rsidRDefault="007252A1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5A49B5" w:rsidRDefault="005A49B5" w:rsidP="003C7F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D97915" w:rsidRDefault="00CF4A77" w:rsidP="00CF4A7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lastRenderedPageBreak/>
        <w:t xml:space="preserve">Заключение о результатах общественных обсуждений (публичных слушаний) </w:t>
      </w:r>
    </w:p>
    <w:p w:rsidR="005A49B5" w:rsidRPr="006204FE" w:rsidRDefault="00CF4A77" w:rsidP="005A49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C86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по </w:t>
      </w:r>
      <w:r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проекту</w:t>
      </w:r>
      <w:r w:rsidR="00D97915" w:rsidRPr="006204FE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="005A49B5" w:rsidRPr="006204FE">
        <w:rPr>
          <w:rFonts w:ascii="Times New Roman" w:hAnsi="Times New Roman" w:cs="Times New Roman"/>
          <w:b/>
          <w:sz w:val="24"/>
          <w:szCs w:val="24"/>
        </w:rPr>
        <w:t>«О внесении изменений в Устав Олонецкого городского поселения»</w:t>
      </w:r>
    </w:p>
    <w:p w:rsidR="00CF4A77" w:rsidRPr="00CF4A77" w:rsidRDefault="00CF4A77" w:rsidP="00BA2A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от "</w:t>
      </w:r>
      <w:r w:rsidR="007252A1">
        <w:rPr>
          <w:rFonts w:ascii="Times New Roman" w:eastAsia="Times New Roman" w:hAnsi="Times New Roman" w:cs="Times New Roman"/>
          <w:spacing w:val="2"/>
          <w:sz w:val="24"/>
          <w:szCs w:val="24"/>
        </w:rPr>
        <w:t>29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252A1">
        <w:rPr>
          <w:rFonts w:ascii="Times New Roman" w:eastAsia="Times New Roman" w:hAnsi="Times New Roman" w:cs="Times New Roman"/>
          <w:spacing w:val="2"/>
          <w:sz w:val="24"/>
          <w:szCs w:val="24"/>
        </w:rPr>
        <w:t>сентября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202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 w:rsidR="005D461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г. к протоколу от "</w:t>
      </w:r>
      <w:r w:rsidR="007252A1">
        <w:rPr>
          <w:rFonts w:ascii="Times New Roman" w:eastAsia="Times New Roman" w:hAnsi="Times New Roman" w:cs="Times New Roman"/>
          <w:spacing w:val="2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" </w:t>
      </w:r>
      <w:r w:rsidR="007252A1">
        <w:rPr>
          <w:rFonts w:ascii="Times New Roman" w:eastAsia="Times New Roman" w:hAnsi="Times New Roman" w:cs="Times New Roman"/>
          <w:spacing w:val="2"/>
          <w:sz w:val="24"/>
          <w:szCs w:val="24"/>
        </w:rPr>
        <w:t>сентября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202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г.</w:t>
      </w:r>
    </w:p>
    <w:p w:rsidR="00CF4A77" w:rsidRPr="008355EA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Сведения о количестве участников общественных обсуждений или публичных </w:t>
      </w:r>
      <w:r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слушаний</w:t>
      </w:r>
      <w:r w:rsidR="006204FE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: </w:t>
      </w:r>
      <w:r w:rsidR="00C660F6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19</w:t>
      </w:r>
      <w:r w:rsidR="006204FE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человек</w:t>
      </w:r>
      <w:r w:rsidR="00AD0855" w:rsidRPr="0007577B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696"/>
        <w:gridCol w:w="2987"/>
        <w:gridCol w:w="2989"/>
      </w:tblGrid>
      <w:tr w:rsidR="00CF4A77" w:rsidRPr="008355EA" w:rsidTr="00CF4A77">
        <w:trPr>
          <w:trHeight w:val="15"/>
        </w:trPr>
        <w:tc>
          <w:tcPr>
            <w:tcW w:w="683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9" w:type="dxa"/>
            <w:hideMark/>
          </w:tcPr>
          <w:p w:rsidR="00CF4A77" w:rsidRPr="008355EA" w:rsidRDefault="00CF4A77" w:rsidP="00680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или публичных слушаний и не проживающих постоянно на территории, в пределах которой проводятся общественные обсуждения или публичные слушания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5EA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Аргументированные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</w:t>
            </w:r>
          </w:p>
        </w:tc>
      </w:tr>
      <w:tr w:rsidR="00CF4A77" w:rsidRPr="008355EA" w:rsidTr="00CF4A77"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8355EA" w:rsidRDefault="00AD0855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D0855" w:rsidRDefault="006204FE" w:rsidP="00AD0855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Нет </w:t>
            </w:r>
          </w:p>
          <w:p w:rsidR="00CF4A77" w:rsidRPr="00CF4A77" w:rsidRDefault="00CF4A77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Pr="00CF4A77" w:rsidRDefault="00AD0855" w:rsidP="00AD08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A77" w:rsidRPr="00CF4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F4A77" w:rsidRDefault="006204FE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CF4A77" w:rsidRPr="008355EA" w:rsidRDefault="00CF4A77" w:rsidP="00680F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4A77" w:rsidRDefault="00CF4A77" w:rsidP="00CF4A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CF4A77" w:rsidRPr="00CF4A77" w:rsidRDefault="00CF4A77" w:rsidP="007C1F4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t>Выводы по результатам общественных обсуждений (публичных слушаний):</w:t>
      </w:r>
      <w:r w:rsidRP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="00AD085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Поддержать проект 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решения по вн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сению изменений в Устав 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муниципального образования «</w:t>
      </w:r>
      <w:proofErr w:type="spellStart"/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>Олонецко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proofErr w:type="spellEnd"/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городско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поселени</w:t>
      </w:r>
      <w:r w:rsidR="00C660F6">
        <w:rPr>
          <w:rFonts w:ascii="Times New Roman" w:eastAsia="Times New Roman" w:hAnsi="Times New Roman" w:cs="Times New Roman"/>
          <w:spacing w:val="2"/>
          <w:sz w:val="24"/>
          <w:szCs w:val="24"/>
        </w:rPr>
        <w:t>е»</w:t>
      </w:r>
      <w:r w:rsidR="005A49B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. </w:t>
      </w:r>
    </w:p>
    <w:p w:rsidR="00C660F6" w:rsidRDefault="005009FB" w:rsidP="00C66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4A77" w:rsidRPr="00CF4A77">
        <w:rPr>
          <w:rFonts w:ascii="Times New Roman" w:hAnsi="Times New Roman" w:cs="Times New Roman"/>
          <w:sz w:val="24"/>
          <w:szCs w:val="24"/>
        </w:rPr>
        <w:t xml:space="preserve"> 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>Пред</w:t>
      </w:r>
      <w:r w:rsidR="00CF4A77" w:rsidRPr="008355EA">
        <w:rPr>
          <w:rFonts w:ascii="Times New Roman" w:eastAsia="Times New Roman" w:hAnsi="Times New Roman" w:cs="Times New Roman"/>
          <w:spacing w:val="2"/>
          <w:sz w:val="24"/>
          <w:szCs w:val="24"/>
        </w:rPr>
        <w:t>седательствующий на публичных слушаниях (лицо, уполномоченное на подписание протокола общественных обсуждений</w:t>
      </w:r>
      <w:r w:rsidR="00CF4A7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) - </w:t>
      </w:r>
      <w:r w:rsidR="00C660F6">
        <w:rPr>
          <w:rFonts w:ascii="Times New Roman" w:hAnsi="Times New Roman" w:cs="Times New Roman"/>
          <w:sz w:val="24"/>
          <w:szCs w:val="24"/>
        </w:rPr>
        <w:t>председатель</w:t>
      </w:r>
      <w:r w:rsidR="00C660F6" w:rsidRPr="00A1518B">
        <w:rPr>
          <w:rFonts w:ascii="Times New Roman" w:hAnsi="Times New Roman" w:cs="Times New Roman"/>
          <w:sz w:val="24"/>
          <w:szCs w:val="24"/>
        </w:rPr>
        <w:t xml:space="preserve"> </w:t>
      </w:r>
      <w:r w:rsidR="00C660F6">
        <w:rPr>
          <w:rFonts w:ascii="Times New Roman" w:hAnsi="Times New Roman" w:cs="Times New Roman"/>
          <w:sz w:val="24"/>
          <w:szCs w:val="24"/>
        </w:rPr>
        <w:t>постоянной комиссии по контролю и гласности, мандатной</w:t>
      </w:r>
    </w:p>
    <w:p w:rsidR="005A49B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9B5" w:rsidRPr="00BA2A01" w:rsidRDefault="00C660F6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Исаев А.Н.</w:t>
      </w:r>
      <w:r w:rsidR="005A49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</w:t>
      </w:r>
    </w:p>
    <w:p w:rsidR="005C5913" w:rsidRPr="00D97915" w:rsidRDefault="005A49B5" w:rsidP="005A49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C5913" w:rsidRPr="00D97915" w:rsidSect="005D461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0D"/>
    <w:rsid w:val="00033D77"/>
    <w:rsid w:val="00035A2D"/>
    <w:rsid w:val="0007577B"/>
    <w:rsid w:val="0010346E"/>
    <w:rsid w:val="00247A7A"/>
    <w:rsid w:val="003C7F8F"/>
    <w:rsid w:val="003F2062"/>
    <w:rsid w:val="004D014E"/>
    <w:rsid w:val="005009FB"/>
    <w:rsid w:val="00590113"/>
    <w:rsid w:val="005951F3"/>
    <w:rsid w:val="005A49B5"/>
    <w:rsid w:val="005C5913"/>
    <w:rsid w:val="005D4617"/>
    <w:rsid w:val="006204FE"/>
    <w:rsid w:val="007252A1"/>
    <w:rsid w:val="007C1F40"/>
    <w:rsid w:val="008069F5"/>
    <w:rsid w:val="00897277"/>
    <w:rsid w:val="00AD0855"/>
    <w:rsid w:val="00B2110D"/>
    <w:rsid w:val="00BA2A01"/>
    <w:rsid w:val="00C13722"/>
    <w:rsid w:val="00C54296"/>
    <w:rsid w:val="00C660F6"/>
    <w:rsid w:val="00CA066E"/>
    <w:rsid w:val="00CF4A77"/>
    <w:rsid w:val="00D97915"/>
    <w:rsid w:val="00E5438C"/>
    <w:rsid w:val="00E87AA9"/>
    <w:rsid w:val="00F1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60239"/>
  <w15:docId w15:val="{C7354319-E1A4-4D89-AF98-8D8207A5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6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60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Васильевна</dc:creator>
  <cp:keywords/>
  <dc:description/>
  <cp:lastModifiedBy>Галина Васильевна</cp:lastModifiedBy>
  <cp:revision>10</cp:revision>
  <cp:lastPrinted>2023-06-29T08:27:00Z</cp:lastPrinted>
  <dcterms:created xsi:type="dcterms:W3CDTF">2023-10-02T07:48:00Z</dcterms:created>
  <dcterms:modified xsi:type="dcterms:W3CDTF">2023-10-02T11:48:00Z</dcterms:modified>
</cp:coreProperties>
</file>